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16B" w14:textId="77777777" w:rsidR="00F978F4" w:rsidRPr="004770B2" w:rsidRDefault="00F978F4" w:rsidP="00F978F4">
      <w:pPr>
        <w:jc w:val="center"/>
        <w:rPr>
          <w:sz w:val="44"/>
          <w:szCs w:val="44"/>
        </w:rPr>
      </w:pPr>
      <w:r>
        <w:rPr>
          <w:sz w:val="44"/>
          <w:szCs w:val="44"/>
        </w:rPr>
        <w:t>Cleansed Of What Comes Out</w:t>
      </w:r>
    </w:p>
    <w:p w14:paraId="1A91A3EA" w14:textId="77777777" w:rsidR="00F978F4" w:rsidRPr="00DB4053" w:rsidRDefault="00F978F4" w:rsidP="00F978F4">
      <w:pPr>
        <w:jc w:val="center"/>
        <w:rPr>
          <w:sz w:val="32"/>
          <w:szCs w:val="32"/>
        </w:rPr>
      </w:pPr>
      <w:r w:rsidRPr="00DB4053">
        <w:rPr>
          <w:sz w:val="32"/>
          <w:szCs w:val="32"/>
        </w:rPr>
        <w:t>Leviticus 15:1-33</w:t>
      </w:r>
    </w:p>
    <w:p w14:paraId="540531FC" w14:textId="77777777" w:rsidR="002C6C03" w:rsidRDefault="002C6C03"/>
    <w:p w14:paraId="44E88C09" w14:textId="3AAE4F4F" w:rsidR="00F978F4" w:rsidRDefault="00F978F4">
      <w:r>
        <w:t>1 Corinthians 15:50</w:t>
      </w:r>
    </w:p>
    <w:p w14:paraId="2CC53B4D" w14:textId="77777777" w:rsidR="00785F47" w:rsidRDefault="00785F47"/>
    <w:p w14:paraId="07932043" w14:textId="412B68EC" w:rsidR="00F978F4" w:rsidRDefault="00F978F4" w:rsidP="00F978F4">
      <w:r>
        <w:t>Matthew 12:33-35</w:t>
      </w:r>
    </w:p>
    <w:p w14:paraId="59D0EAFC" w14:textId="77777777" w:rsidR="00785F47" w:rsidRDefault="00785F47" w:rsidP="00F978F4"/>
    <w:p w14:paraId="29E43FB1" w14:textId="6FE1BC46" w:rsidR="00F978F4" w:rsidRDefault="00F978F4">
      <w:r>
        <w:t>Matthew 7:15-20</w:t>
      </w:r>
    </w:p>
    <w:p w14:paraId="6BA08DB6" w14:textId="77777777" w:rsidR="00785F47" w:rsidRDefault="00785F47"/>
    <w:p w14:paraId="0C3AFE95" w14:textId="02087555" w:rsidR="00F978F4" w:rsidRDefault="00F978F4">
      <w:r>
        <w:t>Psalm 51:5-7</w:t>
      </w:r>
    </w:p>
    <w:p w14:paraId="48FF7064" w14:textId="77777777" w:rsidR="00F978F4" w:rsidRDefault="00F978F4"/>
    <w:p w14:paraId="582EC3C8" w14:textId="77777777" w:rsidR="00785F47" w:rsidRDefault="00785F47"/>
    <w:p w14:paraId="163A4B49" w14:textId="77777777" w:rsidR="00785F47" w:rsidRDefault="00785F47"/>
    <w:p w14:paraId="65C911B2" w14:textId="77777777" w:rsidR="00785F47" w:rsidRDefault="00785F47"/>
    <w:p w14:paraId="32F30437" w14:textId="77777777" w:rsidR="00F978F4" w:rsidRPr="00A12981" w:rsidRDefault="00F978F4" w:rsidP="00F978F4">
      <w:pPr>
        <w:rPr>
          <w:sz w:val="32"/>
          <w:szCs w:val="32"/>
        </w:rPr>
      </w:pPr>
      <w:r w:rsidRPr="00A12981">
        <w:rPr>
          <w:sz w:val="32"/>
          <w:szCs w:val="32"/>
        </w:rPr>
        <w:t>I.</w:t>
      </w:r>
      <w:r w:rsidRPr="00A12981">
        <w:rPr>
          <w:sz w:val="32"/>
          <w:szCs w:val="32"/>
        </w:rPr>
        <w:tab/>
        <w:t>We need cleansing from our sin</w:t>
      </w:r>
      <w:r>
        <w:rPr>
          <w:sz w:val="32"/>
          <w:szCs w:val="32"/>
        </w:rPr>
        <w:t>s</w:t>
      </w:r>
      <w:r w:rsidRPr="00A12981">
        <w:rPr>
          <w:sz w:val="32"/>
          <w:szCs w:val="32"/>
        </w:rPr>
        <w:t xml:space="preserve"> </w:t>
      </w:r>
      <w:r w:rsidRPr="00785F47">
        <w:rPr>
          <w:sz w:val="32"/>
          <w:szCs w:val="32"/>
        </w:rPr>
        <w:t>committed</w:t>
      </w:r>
      <w:r w:rsidRPr="00A12981">
        <w:rPr>
          <w:sz w:val="32"/>
          <w:szCs w:val="32"/>
        </w:rPr>
        <w:t>. (v. 1-15, 25-30)</w:t>
      </w:r>
    </w:p>
    <w:p w14:paraId="2FF58514" w14:textId="77777777" w:rsidR="00F978F4" w:rsidRDefault="00F978F4" w:rsidP="00F978F4"/>
    <w:p w14:paraId="0C584F9D" w14:textId="525C748C" w:rsidR="00F978F4" w:rsidRDefault="00010C31">
      <w:r>
        <w:t>“</w:t>
      </w:r>
      <w:proofErr w:type="gramStart"/>
      <w:r>
        <w:t>make</w:t>
      </w:r>
      <w:proofErr w:type="gramEnd"/>
      <w:r>
        <w:t xml:space="preserve"> an atonement for him before the Lord for his issue” (Isaiah 53:5)</w:t>
      </w:r>
    </w:p>
    <w:p w14:paraId="7746B89D" w14:textId="77777777" w:rsidR="00010C31" w:rsidRDefault="00010C31"/>
    <w:p w14:paraId="07DD57AC" w14:textId="03E4003E" w:rsidR="00010C31" w:rsidRDefault="00010C31">
      <w:r>
        <w:t>Mark 5:24-34</w:t>
      </w:r>
    </w:p>
    <w:p w14:paraId="1A7447AF" w14:textId="77777777" w:rsidR="008057C6" w:rsidRDefault="008057C6"/>
    <w:p w14:paraId="1780AFEF" w14:textId="3840F046" w:rsidR="0022656D" w:rsidRDefault="0022656D">
      <w:r>
        <w:t>Mark 2:1-12</w:t>
      </w:r>
    </w:p>
    <w:p w14:paraId="55A53743" w14:textId="77777777" w:rsidR="008057C6" w:rsidRDefault="008057C6"/>
    <w:p w14:paraId="1CF99212" w14:textId="0039559A" w:rsidR="008057C6" w:rsidRDefault="008057C6">
      <w:r>
        <w:t>“</w:t>
      </w:r>
      <w:proofErr w:type="gramStart"/>
      <w:r>
        <w:t>eighth</w:t>
      </w:r>
      <w:proofErr w:type="gramEnd"/>
      <w:r>
        <w:t xml:space="preserve"> day” (John 3:3, 7)</w:t>
      </w:r>
    </w:p>
    <w:p w14:paraId="663A9A73" w14:textId="77777777" w:rsidR="00785F47" w:rsidRDefault="00785F47"/>
    <w:p w14:paraId="5D1B2515" w14:textId="77777777" w:rsidR="00785F47" w:rsidRDefault="00785F47"/>
    <w:p w14:paraId="10F06BAE" w14:textId="77777777" w:rsidR="00785F47" w:rsidRDefault="00785F47"/>
    <w:p w14:paraId="5C978943" w14:textId="77777777" w:rsidR="00785F47" w:rsidRDefault="00785F47"/>
    <w:p w14:paraId="22001F86" w14:textId="77777777" w:rsidR="00785F47" w:rsidRDefault="00785F47"/>
    <w:p w14:paraId="40197303" w14:textId="77777777" w:rsidR="00785F47" w:rsidRDefault="00785F47"/>
    <w:p w14:paraId="62155806" w14:textId="77777777" w:rsidR="008010B1" w:rsidRDefault="008010B1"/>
    <w:p w14:paraId="51094FCD" w14:textId="77777777" w:rsidR="008010B1" w:rsidRPr="00A12981" w:rsidRDefault="008010B1" w:rsidP="008010B1">
      <w:pPr>
        <w:rPr>
          <w:sz w:val="32"/>
          <w:szCs w:val="32"/>
        </w:rPr>
      </w:pPr>
      <w:r w:rsidRPr="00A12981">
        <w:rPr>
          <w:sz w:val="32"/>
          <w:szCs w:val="32"/>
        </w:rPr>
        <w:t>II.</w:t>
      </w:r>
      <w:r w:rsidRPr="00A12981">
        <w:rPr>
          <w:sz w:val="32"/>
          <w:szCs w:val="32"/>
        </w:rPr>
        <w:tab/>
        <w:t xml:space="preserve">We need cleansing from our sin </w:t>
      </w:r>
      <w:r w:rsidRPr="00785F47">
        <w:rPr>
          <w:sz w:val="32"/>
          <w:szCs w:val="32"/>
        </w:rPr>
        <w:t>nature</w:t>
      </w:r>
      <w:r w:rsidRPr="00A12981">
        <w:rPr>
          <w:sz w:val="32"/>
          <w:szCs w:val="32"/>
        </w:rPr>
        <w:t>. (v. 16-24)</w:t>
      </w:r>
    </w:p>
    <w:p w14:paraId="6D4744B6" w14:textId="77777777" w:rsidR="008010B1" w:rsidRDefault="008010B1" w:rsidP="008010B1"/>
    <w:p w14:paraId="64515151" w14:textId="64FB73F4" w:rsidR="00A46947" w:rsidRDefault="008010B1">
      <w:r>
        <w:t>“</w:t>
      </w:r>
      <w:proofErr w:type="gramStart"/>
      <w:r>
        <w:t>seed</w:t>
      </w:r>
      <w:proofErr w:type="gramEnd"/>
      <w:r>
        <w:t xml:space="preserve"> of copulation” (1 Corinthians 7:3-5</w:t>
      </w:r>
      <w:r w:rsidR="00A46947">
        <w:t>)</w:t>
      </w:r>
    </w:p>
    <w:p w14:paraId="0C2D1CF2" w14:textId="77777777" w:rsidR="00A46947" w:rsidRDefault="00A46947"/>
    <w:p w14:paraId="7FF198A7" w14:textId="1A35A176" w:rsidR="00A46947" w:rsidRDefault="00A46947">
      <w:r>
        <w:t>Hebrews 13:4</w:t>
      </w:r>
    </w:p>
    <w:p w14:paraId="47484F5C" w14:textId="77777777" w:rsidR="00A46947" w:rsidRDefault="00A46947"/>
    <w:p w14:paraId="31826BDC" w14:textId="10128685" w:rsidR="00A46947" w:rsidRDefault="00A46947">
      <w:r>
        <w:t>Matthew 22:30</w:t>
      </w:r>
    </w:p>
    <w:p w14:paraId="1339D25C" w14:textId="77777777" w:rsidR="00A46947" w:rsidRDefault="00A46947"/>
    <w:p w14:paraId="5C18AF86" w14:textId="63346DF0" w:rsidR="00A46947" w:rsidRDefault="00BD5000">
      <w:r>
        <w:t>Luke 1:30-35</w:t>
      </w:r>
    </w:p>
    <w:p w14:paraId="29BF7A32" w14:textId="77777777" w:rsidR="00BD5000" w:rsidRDefault="00BD5000"/>
    <w:p w14:paraId="1D7FE15A" w14:textId="514F730D" w:rsidR="00BD5000" w:rsidRDefault="00BD5000">
      <w:r>
        <w:t>1 Corinthians 15:50</w:t>
      </w:r>
    </w:p>
    <w:p w14:paraId="6EA84642" w14:textId="77777777" w:rsidR="00BD5000" w:rsidRDefault="00BD5000"/>
    <w:p w14:paraId="2C9FA7C6" w14:textId="6ECFEA06" w:rsidR="00BD5000" w:rsidRDefault="00BD5000">
      <w:r>
        <w:t>1 Corinthians 9:11-14</w:t>
      </w:r>
    </w:p>
    <w:p w14:paraId="50B6FF95" w14:textId="77777777" w:rsidR="00785F47" w:rsidRDefault="00785F47"/>
    <w:p w14:paraId="6E2AA2A3" w14:textId="77777777" w:rsidR="00785F47" w:rsidRDefault="00785F47"/>
    <w:p w14:paraId="5BF9B0FF" w14:textId="77777777" w:rsidR="00785F47" w:rsidRDefault="00785F47"/>
    <w:p w14:paraId="729EF09B" w14:textId="77777777" w:rsidR="00785F47" w:rsidRDefault="00785F47"/>
    <w:p w14:paraId="3BA6CEF2" w14:textId="77777777" w:rsidR="00785F47" w:rsidRDefault="00785F47"/>
    <w:p w14:paraId="712409E6" w14:textId="77777777" w:rsidR="00785F47" w:rsidRDefault="00785F47"/>
    <w:p w14:paraId="3FD90C45" w14:textId="77777777" w:rsidR="00F6490F" w:rsidRDefault="00F6490F" w:rsidP="00F6490F"/>
    <w:p w14:paraId="04B893E1" w14:textId="77777777" w:rsidR="00F6490F" w:rsidRPr="00000010" w:rsidRDefault="00F6490F" w:rsidP="00F6490F">
      <w:pPr>
        <w:rPr>
          <w:sz w:val="32"/>
          <w:szCs w:val="32"/>
        </w:rPr>
      </w:pPr>
      <w:r w:rsidRPr="00000010">
        <w:rPr>
          <w:sz w:val="32"/>
          <w:szCs w:val="32"/>
        </w:rPr>
        <w:t>III.</w:t>
      </w:r>
      <w:r w:rsidRPr="00000010">
        <w:rPr>
          <w:sz w:val="32"/>
          <w:szCs w:val="32"/>
        </w:rPr>
        <w:tab/>
        <w:t xml:space="preserve">We need cleansing to </w:t>
      </w:r>
      <w:r>
        <w:rPr>
          <w:sz w:val="32"/>
          <w:szCs w:val="32"/>
        </w:rPr>
        <w:t xml:space="preserve">be in God’s </w:t>
      </w:r>
      <w:r w:rsidRPr="00785F47">
        <w:rPr>
          <w:sz w:val="32"/>
          <w:szCs w:val="32"/>
        </w:rPr>
        <w:t>presence</w:t>
      </w:r>
      <w:r>
        <w:rPr>
          <w:sz w:val="32"/>
          <w:szCs w:val="32"/>
        </w:rPr>
        <w:t>.</w:t>
      </w:r>
      <w:r w:rsidRPr="00000010">
        <w:rPr>
          <w:sz w:val="32"/>
          <w:szCs w:val="32"/>
        </w:rPr>
        <w:t xml:space="preserve">  (v. 31-33)</w:t>
      </w:r>
    </w:p>
    <w:p w14:paraId="380DC5ED" w14:textId="77777777" w:rsidR="00F6490F" w:rsidRDefault="00F6490F" w:rsidP="00F6490F"/>
    <w:p w14:paraId="3ABB55D8" w14:textId="1118B453" w:rsidR="00F6490F" w:rsidRDefault="00D022ED">
      <w:r>
        <w:t>“</w:t>
      </w:r>
      <w:proofErr w:type="gramStart"/>
      <w:r>
        <w:t>that</w:t>
      </w:r>
      <w:proofErr w:type="gramEnd"/>
      <w:r>
        <w:t xml:space="preserve"> they die not in their uncleanness when they defile my tabernacle that is among them”</w:t>
      </w:r>
    </w:p>
    <w:p w14:paraId="5528711D" w14:textId="77777777" w:rsidR="00D022ED" w:rsidRDefault="00D022ED"/>
    <w:p w14:paraId="03AC664B" w14:textId="569D44C0" w:rsidR="00D022ED" w:rsidRDefault="00D022ED">
      <w:r>
        <w:t>Matthew 15:17-20</w:t>
      </w:r>
    </w:p>
    <w:p w14:paraId="02DA9361" w14:textId="77777777" w:rsidR="00D022ED" w:rsidRDefault="00D022ED"/>
    <w:p w14:paraId="49D1415E" w14:textId="0780EBC6" w:rsidR="00D022ED" w:rsidRDefault="00D022ED">
      <w:r>
        <w:t>Mark 5:34</w:t>
      </w:r>
    </w:p>
    <w:p w14:paraId="285B6416" w14:textId="77777777" w:rsidR="00D022ED" w:rsidRDefault="00D022ED"/>
    <w:p w14:paraId="18E74005" w14:textId="09001F30" w:rsidR="00D022ED" w:rsidRDefault="00D022ED">
      <w:r>
        <w:t>Matthew 23:25-28</w:t>
      </w:r>
    </w:p>
    <w:p w14:paraId="5C85A294" w14:textId="77777777" w:rsidR="0075776C" w:rsidRDefault="0075776C"/>
    <w:p w14:paraId="571735D7" w14:textId="7166C25B" w:rsidR="0075776C" w:rsidRDefault="0075776C">
      <w:r>
        <w:t>Galatians 2:20</w:t>
      </w:r>
    </w:p>
    <w:p w14:paraId="1976025F" w14:textId="77777777" w:rsidR="00785F47" w:rsidRDefault="00785F47"/>
    <w:p w14:paraId="120998E2" w14:textId="3A8A9360" w:rsidR="00785F47" w:rsidRDefault="00785F47">
      <w:r>
        <w:t>Isaiah 53:4-5</w:t>
      </w:r>
    </w:p>
    <w:p w14:paraId="72072C9D" w14:textId="697114DD" w:rsidR="00785F47" w:rsidRDefault="00785F47">
      <w:r>
        <w:br/>
        <w:t>Zechariah 13:1</w:t>
      </w:r>
    </w:p>
    <w:p w14:paraId="70F0AC7F" w14:textId="68EAE3EA" w:rsidR="00785F47" w:rsidRDefault="00785F47">
      <w:r>
        <w:t xml:space="preserve"> </w:t>
      </w:r>
    </w:p>
    <w:p w14:paraId="418DB9E6" w14:textId="1A970637" w:rsidR="00785F47" w:rsidRDefault="00785F47">
      <w:r>
        <w:t>2 Corinthians 5:21</w:t>
      </w:r>
    </w:p>
    <w:sectPr w:rsidR="00785F47" w:rsidSect="00947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F4"/>
    <w:rsid w:val="00010C31"/>
    <w:rsid w:val="0022656D"/>
    <w:rsid w:val="00282C22"/>
    <w:rsid w:val="002C6C03"/>
    <w:rsid w:val="00300307"/>
    <w:rsid w:val="00484156"/>
    <w:rsid w:val="0075776C"/>
    <w:rsid w:val="00785F47"/>
    <w:rsid w:val="008010B1"/>
    <w:rsid w:val="008057C6"/>
    <w:rsid w:val="008212F0"/>
    <w:rsid w:val="008C4181"/>
    <w:rsid w:val="00947B06"/>
    <w:rsid w:val="00965EB8"/>
    <w:rsid w:val="00A46947"/>
    <w:rsid w:val="00BD5000"/>
    <w:rsid w:val="00C90D13"/>
    <w:rsid w:val="00D022ED"/>
    <w:rsid w:val="00F6490F"/>
    <w:rsid w:val="00F86B70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2928"/>
  <w15:chartTrackingRefBased/>
  <w15:docId w15:val="{06B5B271-8627-41E9-9D82-C4790BD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F4"/>
  </w:style>
  <w:style w:type="paragraph" w:styleId="Heading1">
    <w:name w:val="heading 1"/>
    <w:basedOn w:val="Normal"/>
    <w:next w:val="Normal"/>
    <w:link w:val="Heading1Char"/>
    <w:uiPriority w:val="9"/>
    <w:qFormat/>
    <w:rsid w:val="00F9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8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14</cp:revision>
  <cp:lastPrinted>2026-06-17T22:11:00Z</cp:lastPrinted>
  <dcterms:created xsi:type="dcterms:W3CDTF">2026-06-17T21:20:00Z</dcterms:created>
  <dcterms:modified xsi:type="dcterms:W3CDTF">2026-06-17T22:12:00Z</dcterms:modified>
</cp:coreProperties>
</file>