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0FAF" w14:textId="77777777" w:rsidR="0072567F" w:rsidRPr="002336E3" w:rsidRDefault="0072567F" w:rsidP="0072567F">
      <w:pPr>
        <w:jc w:val="center"/>
        <w:rPr>
          <w:sz w:val="44"/>
          <w:szCs w:val="44"/>
        </w:rPr>
      </w:pPr>
      <w:r w:rsidRPr="002336E3">
        <w:rPr>
          <w:sz w:val="44"/>
          <w:szCs w:val="44"/>
        </w:rPr>
        <w:t>The One Who Walked On Water</w:t>
      </w:r>
    </w:p>
    <w:p w14:paraId="12D17E06" w14:textId="77777777" w:rsidR="0072567F" w:rsidRPr="002336E3" w:rsidRDefault="0072567F" w:rsidP="0072567F">
      <w:pPr>
        <w:jc w:val="center"/>
        <w:rPr>
          <w:sz w:val="32"/>
          <w:szCs w:val="32"/>
        </w:rPr>
      </w:pPr>
      <w:r w:rsidRPr="002336E3">
        <w:rPr>
          <w:sz w:val="32"/>
          <w:szCs w:val="32"/>
        </w:rPr>
        <w:t>John 6:16-21</w:t>
      </w:r>
    </w:p>
    <w:p w14:paraId="337D374D" w14:textId="77777777" w:rsidR="0072567F" w:rsidRDefault="0072567F" w:rsidP="0072567F"/>
    <w:p w14:paraId="45B60842" w14:textId="77777777" w:rsidR="00F85E31" w:rsidRDefault="00F85E31" w:rsidP="0072567F"/>
    <w:p w14:paraId="61BAB8F4" w14:textId="2710AC7D" w:rsidR="0043233B" w:rsidRDefault="0043233B" w:rsidP="0072567F">
      <w:r>
        <w:t>John 2:1-11; 4:43-54; 5:1-16; 6:1-15</w:t>
      </w:r>
    </w:p>
    <w:p w14:paraId="03D8C50B" w14:textId="4F7D0C5E" w:rsidR="0043233B" w:rsidRDefault="0043233B" w:rsidP="0072567F">
      <w:r>
        <w:t>Matthew 14:22-33; Mark 6:47-52</w:t>
      </w:r>
    </w:p>
    <w:p w14:paraId="3F9A8C99" w14:textId="77777777" w:rsidR="00F85E31" w:rsidRDefault="00F85E31" w:rsidP="0072567F"/>
    <w:p w14:paraId="698236B3" w14:textId="77777777" w:rsidR="005D7CA8" w:rsidRPr="0072567F" w:rsidRDefault="005D7CA8" w:rsidP="0072567F"/>
    <w:p w14:paraId="09DC70AB" w14:textId="10EF4484" w:rsidR="0072567F" w:rsidRDefault="0072567F" w:rsidP="0072567F">
      <w:pPr>
        <w:rPr>
          <w:sz w:val="32"/>
          <w:szCs w:val="32"/>
        </w:rPr>
      </w:pPr>
      <w:r w:rsidRPr="009321B6">
        <w:rPr>
          <w:sz w:val="32"/>
          <w:szCs w:val="32"/>
        </w:rPr>
        <w:t>I.</w:t>
      </w:r>
      <w:r w:rsidRPr="009321B6">
        <w:rPr>
          <w:sz w:val="32"/>
          <w:szCs w:val="32"/>
        </w:rPr>
        <w:tab/>
        <w:t xml:space="preserve">He is </w:t>
      </w:r>
      <w:r w:rsidR="0070787C">
        <w:rPr>
          <w:sz w:val="32"/>
          <w:szCs w:val="32"/>
        </w:rPr>
        <w:t>sovereign</w:t>
      </w:r>
      <w:r w:rsidRPr="009321B6">
        <w:rPr>
          <w:sz w:val="32"/>
          <w:szCs w:val="32"/>
        </w:rPr>
        <w:t xml:space="preserve"> o</w:t>
      </w:r>
      <w:r>
        <w:rPr>
          <w:sz w:val="32"/>
          <w:szCs w:val="32"/>
        </w:rPr>
        <w:t>ver</w:t>
      </w:r>
      <w:r w:rsidRPr="009321B6">
        <w:rPr>
          <w:sz w:val="32"/>
          <w:szCs w:val="32"/>
        </w:rPr>
        <w:t xml:space="preserve"> us. (v. 16-19)</w:t>
      </w:r>
    </w:p>
    <w:p w14:paraId="756F33BB" w14:textId="77777777" w:rsidR="0072567F" w:rsidRDefault="0072567F" w:rsidP="0072567F"/>
    <w:p w14:paraId="23CD6B95" w14:textId="7B0046B4" w:rsidR="0043233B" w:rsidRDefault="009363B7" w:rsidP="0072567F">
      <w:r>
        <w:t>“</w:t>
      </w:r>
      <w:r w:rsidRPr="002336E3">
        <w:t>And when even was now come, his disciples went down unto the sea,</w:t>
      </w:r>
      <w:r>
        <w:t xml:space="preserve"> And entered into a ship, and went over the sea toward Capernaum.”</w:t>
      </w:r>
      <w:r>
        <w:t xml:space="preserve"> (Matthew 14:22; John 6:15; Mark 6:45; Ephesians 6:12; Psalm 139:12; Colossians 2:15; John 1:4-5)</w:t>
      </w:r>
    </w:p>
    <w:p w14:paraId="699517C1" w14:textId="77777777" w:rsidR="009363B7" w:rsidRDefault="009363B7" w:rsidP="0072567F"/>
    <w:p w14:paraId="4E7D989D" w14:textId="23F5EA44" w:rsidR="009363B7" w:rsidRDefault="00E93536" w:rsidP="0072567F">
      <w:r>
        <w:t>“</w:t>
      </w:r>
      <w:r w:rsidRPr="002336E3">
        <w:t>And the sea arose by reason of a great wind that blew.</w:t>
      </w:r>
      <w:r>
        <w:t>”</w:t>
      </w:r>
      <w:r>
        <w:t xml:space="preserve"> (Matthew 8:23-27; </w:t>
      </w:r>
      <w:r w:rsidR="00707412">
        <w:t xml:space="preserve">14:24-25; </w:t>
      </w:r>
      <w:r>
        <w:t>Mark 4:35-41; 6:47-48; Luke 8:22-25</w:t>
      </w:r>
      <w:r w:rsidR="00F85E31">
        <w:t>)</w:t>
      </w:r>
    </w:p>
    <w:p w14:paraId="3C6BB256" w14:textId="77777777" w:rsidR="00F85E31" w:rsidRDefault="00F85E31" w:rsidP="0072567F"/>
    <w:p w14:paraId="0314E8F9" w14:textId="58A84CD1" w:rsidR="00F85E31" w:rsidRDefault="00F85E31" w:rsidP="00F85E31">
      <w:r>
        <w:t>“</w:t>
      </w:r>
      <w:r w:rsidRPr="002336E3">
        <w:t>they see Jesus walking on the sea, and drawing nigh unto the ship: and they were afraid.</w:t>
      </w:r>
      <w:r>
        <w:t>”</w:t>
      </w:r>
      <w:r>
        <w:t xml:space="preserve"> (Mathew 14:26; Mark 6:49; Colossians 1:16-17; John 1:3; Psalm 89:6-9)</w:t>
      </w:r>
    </w:p>
    <w:p w14:paraId="1CA0304B" w14:textId="77777777" w:rsidR="00F85E31" w:rsidRDefault="00F85E31" w:rsidP="00F85E31"/>
    <w:p w14:paraId="1236D6C3" w14:textId="31BDBD09" w:rsidR="00F85E31" w:rsidRDefault="00F85E31" w:rsidP="00F85E31">
      <w:r>
        <w:t>Psalm 139:1-12</w:t>
      </w:r>
    </w:p>
    <w:p w14:paraId="2F7EF928" w14:textId="77777777" w:rsidR="00F85E31" w:rsidRDefault="00F85E31" w:rsidP="00F85E31"/>
    <w:p w14:paraId="0AF1D98D" w14:textId="77777777" w:rsidR="00F85E31" w:rsidRDefault="00F85E31" w:rsidP="00F85E31"/>
    <w:p w14:paraId="096679AB" w14:textId="77777777" w:rsidR="00F85E31" w:rsidRDefault="00F85E31" w:rsidP="00F85E31"/>
    <w:p w14:paraId="7648FCFA" w14:textId="77777777" w:rsidR="00F85E31" w:rsidRDefault="00F85E31" w:rsidP="00F85E31"/>
    <w:p w14:paraId="4637B710" w14:textId="77777777" w:rsidR="0043233B" w:rsidRPr="0072567F" w:rsidRDefault="0043233B" w:rsidP="0072567F"/>
    <w:p w14:paraId="68DB0458" w14:textId="19846862" w:rsidR="0072567F" w:rsidRPr="009321B6" w:rsidRDefault="0072567F" w:rsidP="0072567F">
      <w:pPr>
        <w:rPr>
          <w:sz w:val="32"/>
          <w:szCs w:val="32"/>
        </w:rPr>
      </w:pPr>
      <w:r w:rsidRPr="009321B6">
        <w:rPr>
          <w:sz w:val="32"/>
          <w:szCs w:val="32"/>
        </w:rPr>
        <w:t>II.</w:t>
      </w:r>
      <w:r w:rsidRPr="009321B6">
        <w:rPr>
          <w:sz w:val="32"/>
          <w:szCs w:val="32"/>
        </w:rPr>
        <w:tab/>
        <w:t xml:space="preserve">He is </w:t>
      </w:r>
      <w:r w:rsidR="0070787C">
        <w:rPr>
          <w:sz w:val="32"/>
          <w:szCs w:val="32"/>
        </w:rPr>
        <w:t>sufficient</w:t>
      </w:r>
      <w:r w:rsidRPr="009321B6">
        <w:rPr>
          <w:sz w:val="32"/>
          <w:szCs w:val="32"/>
        </w:rPr>
        <w:t xml:space="preserve"> for us. (v. 20-21)</w:t>
      </w:r>
    </w:p>
    <w:p w14:paraId="1AA1A150" w14:textId="77777777" w:rsidR="001076BD" w:rsidRDefault="001076BD"/>
    <w:p w14:paraId="13D362E1" w14:textId="77777777" w:rsidR="00C823F6" w:rsidRDefault="00C823F6" w:rsidP="00C823F6">
      <w:r>
        <w:t>Mark 6:48</w:t>
      </w:r>
    </w:p>
    <w:p w14:paraId="04124405" w14:textId="77777777" w:rsidR="00C823F6" w:rsidRDefault="00C823F6" w:rsidP="00C823F6">
      <w:r>
        <w:t>Exodus 33:20-34:6</w:t>
      </w:r>
    </w:p>
    <w:p w14:paraId="48E197F1" w14:textId="77777777" w:rsidR="00C823F6" w:rsidRDefault="00C823F6" w:rsidP="00C823F6">
      <w:r>
        <w:t>2 Corinthians 4:</w:t>
      </w:r>
      <w:r>
        <w:t>6</w:t>
      </w:r>
    </w:p>
    <w:p w14:paraId="3FEBA296" w14:textId="4C7A22FE" w:rsidR="00C823F6" w:rsidRDefault="00C823F6">
      <w:r>
        <w:t>John 1:17</w:t>
      </w:r>
    </w:p>
    <w:p w14:paraId="219E0EF3" w14:textId="77777777" w:rsidR="00C823F6" w:rsidRDefault="00C823F6"/>
    <w:p w14:paraId="0FCEE3B6" w14:textId="11259E6B" w:rsidR="00057B4C" w:rsidRDefault="00E965B5">
      <w:r>
        <w:t>“</w:t>
      </w:r>
      <w:r w:rsidRPr="002336E3">
        <w:t>It is I; be not afraid.</w:t>
      </w:r>
      <w:r w:rsidR="00D12127">
        <w:t xml:space="preserve"> </w:t>
      </w:r>
      <w:r w:rsidR="00D12127" w:rsidRPr="002336E3">
        <w:t>Then they willingly received him into the ship</w:t>
      </w:r>
      <w:r>
        <w:t>” (</w:t>
      </w:r>
      <w:r w:rsidR="00D12127">
        <w:t>Mark 6:51-52; Romans 8:28-29; Psalm 56:3; 77:16-20; Philippians 4:11-13)</w:t>
      </w:r>
    </w:p>
    <w:p w14:paraId="7C50A893" w14:textId="77777777" w:rsidR="008E0189" w:rsidRDefault="008E0189"/>
    <w:p w14:paraId="29CBDAF2" w14:textId="100D3C4C" w:rsidR="008E0189" w:rsidRDefault="008E0189">
      <w:r>
        <w:t>“It is I” (Exodus 3:14)</w:t>
      </w:r>
    </w:p>
    <w:p w14:paraId="4376C6C3" w14:textId="77777777" w:rsidR="00057B4C" w:rsidRDefault="00057B4C"/>
    <w:p w14:paraId="1A0C6A93" w14:textId="645261B3" w:rsidR="00057B4C" w:rsidRDefault="008E0189">
      <w:r>
        <w:t>Matthew 14:27-33</w:t>
      </w:r>
    </w:p>
    <w:p w14:paraId="5311484F" w14:textId="33A56FEB" w:rsidR="008E0189" w:rsidRDefault="008E0189">
      <w:r>
        <w:t>John 15:4-5</w:t>
      </w:r>
    </w:p>
    <w:p w14:paraId="1DA64BC7" w14:textId="77777777" w:rsidR="008E0189" w:rsidRDefault="008E0189"/>
    <w:p w14:paraId="77BB1040" w14:textId="00BF5D27" w:rsidR="00570F6B" w:rsidRDefault="00570F6B" w:rsidP="00570F6B">
      <w:pPr>
        <w:spacing w:line="240" w:lineRule="auto"/>
      </w:pPr>
      <w:r>
        <w:rPr>
          <w:rFonts w:eastAsia="Times New Roman"/>
        </w:rPr>
        <w:t>“</w:t>
      </w:r>
      <w:r w:rsidRPr="002336E3">
        <w:t>immediately the ship was at the land whither they went</w:t>
      </w:r>
      <w:r>
        <w:t>”</w:t>
      </w:r>
      <w:r>
        <w:t xml:space="preserve"> (Psalm 37:5; Matthew 14:29, 32-33; Mark 6:51; John 6:21)_</w:t>
      </w:r>
    </w:p>
    <w:p w14:paraId="4B6D09B0" w14:textId="25B3A484" w:rsidR="008E0189" w:rsidRDefault="008E0189" w:rsidP="00570F6B"/>
    <w:p w14:paraId="7189F9D4" w14:textId="17365D43" w:rsidR="00570F6B" w:rsidRDefault="00570F6B" w:rsidP="00570F6B">
      <w:r>
        <w:t>Ephesians 3:20-21</w:t>
      </w:r>
    </w:p>
    <w:p w14:paraId="68D824C9" w14:textId="06AE5A72" w:rsidR="008E70BC" w:rsidRDefault="008E70BC" w:rsidP="00570F6B">
      <w:r>
        <w:t>John 2:23-25</w:t>
      </w:r>
    </w:p>
    <w:sectPr w:rsidR="008E70BC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7F"/>
    <w:rsid w:val="00057B4C"/>
    <w:rsid w:val="001076BD"/>
    <w:rsid w:val="0043233B"/>
    <w:rsid w:val="00570F6B"/>
    <w:rsid w:val="005D7CA8"/>
    <w:rsid w:val="00707412"/>
    <w:rsid w:val="0070787C"/>
    <w:rsid w:val="0072567F"/>
    <w:rsid w:val="007430BA"/>
    <w:rsid w:val="007F2AE0"/>
    <w:rsid w:val="008E0189"/>
    <w:rsid w:val="008E70BC"/>
    <w:rsid w:val="009363B7"/>
    <w:rsid w:val="00B618BE"/>
    <w:rsid w:val="00B7016E"/>
    <w:rsid w:val="00C07254"/>
    <w:rsid w:val="00C823F6"/>
    <w:rsid w:val="00D12127"/>
    <w:rsid w:val="00E64AFD"/>
    <w:rsid w:val="00E93536"/>
    <w:rsid w:val="00E965B5"/>
    <w:rsid w:val="00EB511F"/>
    <w:rsid w:val="00F8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8AE6"/>
  <w15:chartTrackingRefBased/>
  <w15:docId w15:val="{DEA82165-6106-4F44-BFB0-0B8B8D1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15</cp:revision>
  <cp:lastPrinted>2024-06-12T20:53:00Z</cp:lastPrinted>
  <dcterms:created xsi:type="dcterms:W3CDTF">2024-06-12T20:42:00Z</dcterms:created>
  <dcterms:modified xsi:type="dcterms:W3CDTF">2024-06-12T20:54:00Z</dcterms:modified>
</cp:coreProperties>
</file>